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9905" w14:textId="77777777" w:rsidR="00F912D8" w:rsidRPr="001D5E7D" w:rsidRDefault="00050997" w:rsidP="00050997">
      <w:pPr>
        <w:spacing w:after="0"/>
        <w:jc w:val="center"/>
        <w:rPr>
          <w:rFonts w:cstheme="minorHAnsi"/>
          <w:b/>
          <w:sz w:val="28"/>
          <w:szCs w:val="28"/>
        </w:rPr>
      </w:pPr>
      <w:r w:rsidRPr="001D5E7D">
        <w:rPr>
          <w:rFonts w:cstheme="minorHAnsi"/>
          <w:b/>
          <w:sz w:val="28"/>
          <w:szCs w:val="28"/>
        </w:rPr>
        <w:t>Virginia Peninsula Unit 110, American Contract Bridge League</w:t>
      </w:r>
    </w:p>
    <w:p w14:paraId="7CE93DC5" w14:textId="77777777" w:rsidR="00B16F78" w:rsidRPr="00050997" w:rsidRDefault="00B16F78" w:rsidP="00B16F78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648 Fairfax Way</w:t>
      </w:r>
    </w:p>
    <w:p w14:paraId="1AF3A601" w14:textId="77777777" w:rsidR="00B16F78" w:rsidRPr="00050997" w:rsidRDefault="00B16F78" w:rsidP="00B16F78">
      <w:pPr>
        <w:spacing w:after="0"/>
        <w:jc w:val="center"/>
        <w:rPr>
          <w:rFonts w:cstheme="minorHAnsi"/>
          <w:sz w:val="24"/>
          <w:szCs w:val="24"/>
        </w:rPr>
      </w:pPr>
      <w:r w:rsidRPr="00050997">
        <w:rPr>
          <w:rFonts w:cstheme="minorHAnsi"/>
          <w:sz w:val="24"/>
          <w:szCs w:val="24"/>
        </w:rPr>
        <w:t>Williamsburg, VA 2318</w:t>
      </w:r>
      <w:r>
        <w:rPr>
          <w:rFonts w:cstheme="minorHAnsi"/>
          <w:sz w:val="24"/>
          <w:szCs w:val="24"/>
        </w:rPr>
        <w:t>5</w:t>
      </w:r>
    </w:p>
    <w:p w14:paraId="6C7A963D" w14:textId="77777777" w:rsidR="00050997" w:rsidRDefault="00050997" w:rsidP="00050997">
      <w:pPr>
        <w:spacing w:after="0"/>
        <w:jc w:val="center"/>
        <w:rPr>
          <w:rFonts w:cstheme="minorHAnsi"/>
          <w:sz w:val="28"/>
          <w:szCs w:val="28"/>
        </w:rPr>
      </w:pPr>
    </w:p>
    <w:p w14:paraId="35E2A0CA" w14:textId="77777777" w:rsidR="001D5E7D" w:rsidRPr="00327F59" w:rsidRDefault="001D5E7D" w:rsidP="00327F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91917A" w14:textId="4815B329" w:rsidR="000B6976" w:rsidRPr="00F764DC" w:rsidRDefault="000B6976" w:rsidP="000B6976">
      <w:pPr>
        <w:jc w:val="center"/>
        <w:rPr>
          <w:b/>
          <w:bCs/>
          <w:sz w:val="24"/>
          <w:szCs w:val="24"/>
        </w:rPr>
      </w:pPr>
      <w:r w:rsidRPr="00F764DC">
        <w:rPr>
          <w:b/>
          <w:bCs/>
          <w:sz w:val="24"/>
          <w:szCs w:val="24"/>
        </w:rPr>
        <w:t xml:space="preserve">Unit 110 </w:t>
      </w:r>
      <w:r w:rsidR="00BC2D65">
        <w:rPr>
          <w:b/>
          <w:bCs/>
          <w:sz w:val="24"/>
          <w:szCs w:val="24"/>
        </w:rPr>
        <w:t>An</w:t>
      </w:r>
      <w:r w:rsidR="000B273E">
        <w:rPr>
          <w:b/>
          <w:bCs/>
          <w:sz w:val="24"/>
          <w:szCs w:val="24"/>
        </w:rPr>
        <w:t>nual</w:t>
      </w:r>
      <w:r w:rsidRPr="00F764DC">
        <w:rPr>
          <w:b/>
          <w:bCs/>
          <w:sz w:val="24"/>
          <w:szCs w:val="24"/>
        </w:rPr>
        <w:t xml:space="preserve"> Meeting</w:t>
      </w:r>
    </w:p>
    <w:p w14:paraId="7586AE43" w14:textId="5021894B" w:rsidR="000B6976" w:rsidRPr="00F764DC" w:rsidRDefault="00D92CDA" w:rsidP="000B69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</w:t>
      </w:r>
      <w:r w:rsidR="003B080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</w:t>
      </w:r>
      <w:r w:rsidR="003B080E">
        <w:rPr>
          <w:b/>
          <w:bCs/>
          <w:sz w:val="24"/>
          <w:szCs w:val="24"/>
        </w:rPr>
        <w:t>1</w:t>
      </w:r>
      <w:r w:rsidR="000B6976" w:rsidRPr="00F764DC">
        <w:rPr>
          <w:b/>
          <w:bCs/>
          <w:sz w:val="24"/>
          <w:szCs w:val="24"/>
        </w:rPr>
        <w:t>, 202</w:t>
      </w:r>
      <w:r w:rsidR="00D37FCF">
        <w:rPr>
          <w:b/>
          <w:bCs/>
          <w:sz w:val="24"/>
          <w:szCs w:val="24"/>
        </w:rPr>
        <w:t>5</w:t>
      </w:r>
    </w:p>
    <w:p w14:paraId="4AD84257" w14:textId="30544809" w:rsidR="000B6976" w:rsidRDefault="00DD0608" w:rsidP="000B6976">
      <w:pPr>
        <w:rPr>
          <w:sz w:val="24"/>
          <w:szCs w:val="24"/>
        </w:rPr>
      </w:pPr>
      <w:r>
        <w:rPr>
          <w:sz w:val="24"/>
          <w:szCs w:val="24"/>
        </w:rPr>
        <w:t xml:space="preserve">Pete Hardin </w:t>
      </w:r>
      <w:r w:rsidR="000B6976">
        <w:rPr>
          <w:sz w:val="24"/>
          <w:szCs w:val="24"/>
        </w:rPr>
        <w:t xml:space="preserve">called the meeting to order at </w:t>
      </w:r>
      <w:r w:rsidR="00B91C26">
        <w:rPr>
          <w:sz w:val="24"/>
          <w:szCs w:val="24"/>
        </w:rPr>
        <w:t>1:</w:t>
      </w:r>
      <w:r w:rsidR="00107328">
        <w:rPr>
          <w:sz w:val="24"/>
          <w:szCs w:val="24"/>
        </w:rPr>
        <w:t>41</w:t>
      </w:r>
      <w:r w:rsidR="000B6976">
        <w:rPr>
          <w:sz w:val="24"/>
          <w:szCs w:val="24"/>
        </w:rPr>
        <w:t xml:space="preserve"> </w:t>
      </w:r>
      <w:r w:rsidR="00107328">
        <w:rPr>
          <w:sz w:val="24"/>
          <w:szCs w:val="24"/>
        </w:rPr>
        <w:t>P</w:t>
      </w:r>
      <w:r w:rsidR="000B6976">
        <w:rPr>
          <w:sz w:val="24"/>
          <w:szCs w:val="24"/>
        </w:rPr>
        <w:t xml:space="preserve">M </w:t>
      </w:r>
      <w:r w:rsidR="0035533D">
        <w:rPr>
          <w:sz w:val="24"/>
          <w:szCs w:val="24"/>
        </w:rPr>
        <w:t xml:space="preserve">at </w:t>
      </w:r>
      <w:r w:rsidR="009E7168">
        <w:rPr>
          <w:sz w:val="24"/>
          <w:szCs w:val="24"/>
        </w:rPr>
        <w:t>the First Colony clubhouse</w:t>
      </w:r>
      <w:r w:rsidR="000B6976">
        <w:rPr>
          <w:sz w:val="24"/>
          <w:szCs w:val="24"/>
        </w:rPr>
        <w:t>.</w:t>
      </w:r>
    </w:p>
    <w:p w14:paraId="290BF8BB" w14:textId="20537D0A" w:rsidR="00A33616" w:rsidRDefault="00A33616" w:rsidP="000B6976">
      <w:pPr>
        <w:rPr>
          <w:sz w:val="24"/>
          <w:szCs w:val="24"/>
        </w:rPr>
      </w:pPr>
      <w:r>
        <w:rPr>
          <w:sz w:val="24"/>
          <w:szCs w:val="24"/>
        </w:rPr>
        <w:t>The following members participated</w:t>
      </w:r>
      <w:r w:rsidR="000C4146">
        <w:rPr>
          <w:sz w:val="24"/>
          <w:szCs w:val="24"/>
        </w:rPr>
        <w:t>: Camilla Buchanan, Sharon Graves</w:t>
      </w:r>
      <w:r w:rsidR="00895B6D">
        <w:rPr>
          <w:sz w:val="24"/>
          <w:szCs w:val="24"/>
        </w:rPr>
        <w:t>, Pete Hardin, Jan Kuppich, Mark Prosser</w:t>
      </w:r>
      <w:r w:rsidR="000C4146">
        <w:rPr>
          <w:sz w:val="24"/>
          <w:szCs w:val="24"/>
        </w:rPr>
        <w:t xml:space="preserve"> and Andrea Yalof</w:t>
      </w:r>
      <w:r w:rsidR="00A14533">
        <w:rPr>
          <w:sz w:val="24"/>
          <w:szCs w:val="24"/>
        </w:rPr>
        <w:t>. Bob Burgess also attended.</w:t>
      </w:r>
    </w:p>
    <w:p w14:paraId="3AE59BA5" w14:textId="68795B2F" w:rsidR="001F7E03" w:rsidRDefault="001F7E03" w:rsidP="000B6976">
      <w:pPr>
        <w:rPr>
          <w:sz w:val="24"/>
          <w:szCs w:val="24"/>
        </w:rPr>
      </w:pPr>
      <w:r>
        <w:rPr>
          <w:sz w:val="24"/>
          <w:szCs w:val="24"/>
        </w:rPr>
        <w:t xml:space="preserve">Pete asked that members review </w:t>
      </w:r>
      <w:r w:rsidR="006A1E9A">
        <w:rPr>
          <w:sz w:val="24"/>
          <w:szCs w:val="24"/>
        </w:rPr>
        <w:t xml:space="preserve">the By Laws </w:t>
      </w:r>
      <w:r w:rsidR="00C6512E">
        <w:rPr>
          <w:sz w:val="24"/>
          <w:szCs w:val="24"/>
        </w:rPr>
        <w:t>to</w:t>
      </w:r>
      <w:r w:rsidR="006A1E9A">
        <w:rPr>
          <w:sz w:val="24"/>
          <w:szCs w:val="24"/>
        </w:rPr>
        <w:t xml:space="preserve"> </w:t>
      </w:r>
      <w:r w:rsidR="003468A9">
        <w:rPr>
          <w:sz w:val="24"/>
          <w:szCs w:val="24"/>
        </w:rPr>
        <w:t>update them to better reflect our unit’s current situation.</w:t>
      </w:r>
      <w:r w:rsidR="001636EB">
        <w:rPr>
          <w:sz w:val="24"/>
          <w:szCs w:val="24"/>
        </w:rPr>
        <w:t xml:space="preserve"> He intends that major </w:t>
      </w:r>
      <w:r w:rsidR="00C6512E">
        <w:rPr>
          <w:sz w:val="24"/>
          <w:szCs w:val="24"/>
        </w:rPr>
        <w:t>goal</w:t>
      </w:r>
      <w:r w:rsidR="00292DF8">
        <w:rPr>
          <w:sz w:val="24"/>
          <w:szCs w:val="24"/>
        </w:rPr>
        <w:t>s</w:t>
      </w:r>
      <w:r w:rsidR="00C6512E">
        <w:rPr>
          <w:sz w:val="24"/>
          <w:szCs w:val="24"/>
        </w:rPr>
        <w:t xml:space="preserve"> should be to </w:t>
      </w:r>
      <w:r w:rsidR="00DB5515">
        <w:rPr>
          <w:sz w:val="24"/>
          <w:szCs w:val="24"/>
        </w:rPr>
        <w:t>increase</w:t>
      </w:r>
      <w:r w:rsidR="00C6512E">
        <w:rPr>
          <w:sz w:val="24"/>
          <w:szCs w:val="24"/>
        </w:rPr>
        <w:t xml:space="preserve"> </w:t>
      </w:r>
      <w:r w:rsidR="00DB5515">
        <w:rPr>
          <w:sz w:val="24"/>
          <w:szCs w:val="24"/>
        </w:rPr>
        <w:t>participation</w:t>
      </w:r>
      <w:r w:rsidR="00090CA1">
        <w:rPr>
          <w:sz w:val="24"/>
          <w:szCs w:val="24"/>
        </w:rPr>
        <w:t xml:space="preserve">, </w:t>
      </w:r>
      <w:r w:rsidR="000433D5">
        <w:rPr>
          <w:sz w:val="24"/>
          <w:szCs w:val="24"/>
        </w:rPr>
        <w:t>increase youth participation</w:t>
      </w:r>
      <w:r w:rsidR="0099349F">
        <w:rPr>
          <w:sz w:val="24"/>
          <w:szCs w:val="24"/>
        </w:rPr>
        <w:t>,</w:t>
      </w:r>
      <w:r w:rsidR="000433D5">
        <w:rPr>
          <w:sz w:val="24"/>
          <w:szCs w:val="24"/>
        </w:rPr>
        <w:t xml:space="preserve"> and </w:t>
      </w:r>
      <w:r w:rsidR="005962D2">
        <w:rPr>
          <w:sz w:val="24"/>
          <w:szCs w:val="24"/>
        </w:rPr>
        <w:t>increase</w:t>
      </w:r>
      <w:r w:rsidR="004D0FA3">
        <w:rPr>
          <w:sz w:val="24"/>
          <w:szCs w:val="24"/>
        </w:rPr>
        <w:t xml:space="preserve"> </w:t>
      </w:r>
      <w:r w:rsidR="00090CA1">
        <w:rPr>
          <w:sz w:val="24"/>
          <w:szCs w:val="24"/>
        </w:rPr>
        <w:t>the</w:t>
      </w:r>
      <w:r w:rsidR="00DB5515">
        <w:rPr>
          <w:sz w:val="24"/>
          <w:szCs w:val="24"/>
        </w:rPr>
        <w:t xml:space="preserve"> number of </w:t>
      </w:r>
      <w:r w:rsidR="00165FB8">
        <w:rPr>
          <w:sz w:val="24"/>
          <w:szCs w:val="24"/>
        </w:rPr>
        <w:t>face-to-face</w:t>
      </w:r>
      <w:r w:rsidR="00DB5515">
        <w:rPr>
          <w:sz w:val="24"/>
          <w:szCs w:val="24"/>
        </w:rPr>
        <w:t xml:space="preserve"> games</w:t>
      </w:r>
      <w:r w:rsidR="000433D5">
        <w:rPr>
          <w:sz w:val="24"/>
          <w:szCs w:val="24"/>
        </w:rPr>
        <w:t xml:space="preserve"> in Williamsburg</w:t>
      </w:r>
      <w:r w:rsidR="00165FB8">
        <w:rPr>
          <w:sz w:val="24"/>
          <w:szCs w:val="24"/>
        </w:rPr>
        <w:t>.</w:t>
      </w:r>
      <w:r w:rsidR="00A13991">
        <w:rPr>
          <w:sz w:val="24"/>
          <w:szCs w:val="24"/>
        </w:rPr>
        <w:t xml:space="preserve"> </w:t>
      </w:r>
      <w:r w:rsidR="00333F73">
        <w:rPr>
          <w:sz w:val="24"/>
          <w:szCs w:val="24"/>
        </w:rPr>
        <w:t>In pursuance of these</w:t>
      </w:r>
      <w:r w:rsidR="006D238A">
        <w:rPr>
          <w:sz w:val="24"/>
          <w:szCs w:val="24"/>
        </w:rPr>
        <w:t xml:space="preserve"> goals</w:t>
      </w:r>
      <w:r w:rsidR="00333F73">
        <w:rPr>
          <w:sz w:val="24"/>
          <w:szCs w:val="24"/>
        </w:rPr>
        <w:t xml:space="preserve">, Sharon will </w:t>
      </w:r>
      <w:r w:rsidR="008C1A32">
        <w:rPr>
          <w:sz w:val="24"/>
          <w:szCs w:val="24"/>
        </w:rPr>
        <w:t xml:space="preserve">work with </w:t>
      </w:r>
      <w:r w:rsidR="000D7F9D">
        <w:rPr>
          <w:sz w:val="24"/>
          <w:szCs w:val="24"/>
        </w:rPr>
        <w:t>Cathy</w:t>
      </w:r>
      <w:r w:rsidR="008C1A32">
        <w:rPr>
          <w:sz w:val="24"/>
          <w:szCs w:val="24"/>
        </w:rPr>
        <w:t xml:space="preserve"> </w:t>
      </w:r>
      <w:r w:rsidR="000D7F9D">
        <w:rPr>
          <w:sz w:val="24"/>
          <w:szCs w:val="24"/>
        </w:rPr>
        <w:t>Hild</w:t>
      </w:r>
      <w:r w:rsidR="006D238A">
        <w:rPr>
          <w:sz w:val="24"/>
          <w:szCs w:val="24"/>
        </w:rPr>
        <w:t>ebrand</w:t>
      </w:r>
      <w:r w:rsidR="005355F5">
        <w:rPr>
          <w:sz w:val="24"/>
          <w:szCs w:val="24"/>
        </w:rPr>
        <w:t>,</w:t>
      </w:r>
      <w:r w:rsidR="006D238A">
        <w:rPr>
          <w:sz w:val="24"/>
          <w:szCs w:val="24"/>
        </w:rPr>
        <w:t xml:space="preserve"> and </w:t>
      </w:r>
      <w:r w:rsidR="00C46B4B">
        <w:rPr>
          <w:sz w:val="24"/>
          <w:szCs w:val="24"/>
        </w:rPr>
        <w:t xml:space="preserve">Camilla and Andrea will </w:t>
      </w:r>
      <w:r w:rsidR="005962D2">
        <w:rPr>
          <w:sz w:val="24"/>
          <w:szCs w:val="24"/>
        </w:rPr>
        <w:t>liaison with local colleges.</w:t>
      </w:r>
    </w:p>
    <w:p w14:paraId="0C3B0845" w14:textId="266E8879" w:rsidR="005B468F" w:rsidRDefault="00D7382C" w:rsidP="000B6976">
      <w:pPr>
        <w:rPr>
          <w:sz w:val="24"/>
          <w:szCs w:val="24"/>
        </w:rPr>
      </w:pPr>
      <w:r>
        <w:rPr>
          <w:sz w:val="24"/>
          <w:szCs w:val="24"/>
        </w:rPr>
        <w:t xml:space="preserve">Andrea will use unit funds to contact District 6 members about the upcoming sectional tournament </w:t>
      </w:r>
      <w:r w:rsidR="00C35AAE">
        <w:rPr>
          <w:sz w:val="24"/>
          <w:szCs w:val="24"/>
        </w:rPr>
        <w:t xml:space="preserve">at </w:t>
      </w:r>
      <w:r w:rsidR="0018556B">
        <w:rPr>
          <w:sz w:val="24"/>
          <w:szCs w:val="24"/>
        </w:rPr>
        <w:t>King</w:t>
      </w:r>
      <w:r w:rsidR="00C35AAE">
        <w:rPr>
          <w:sz w:val="24"/>
          <w:szCs w:val="24"/>
        </w:rPr>
        <w:t xml:space="preserve"> of Glory Church </w:t>
      </w:r>
      <w:r w:rsidR="0018556B">
        <w:rPr>
          <w:sz w:val="24"/>
          <w:szCs w:val="24"/>
        </w:rPr>
        <w:t>November 6-8.</w:t>
      </w:r>
    </w:p>
    <w:p w14:paraId="49A640E1" w14:textId="5C707432" w:rsidR="00CE388B" w:rsidRDefault="00AF2263" w:rsidP="000B6976">
      <w:pPr>
        <w:rPr>
          <w:sz w:val="24"/>
          <w:szCs w:val="24"/>
        </w:rPr>
      </w:pPr>
      <w:r w:rsidRPr="00AF2263">
        <w:rPr>
          <w:b/>
          <w:bCs/>
          <w:sz w:val="24"/>
          <w:szCs w:val="24"/>
        </w:rPr>
        <w:t>Secretary’s</w:t>
      </w:r>
      <w:r w:rsidR="00092034" w:rsidRPr="00AF2263">
        <w:rPr>
          <w:b/>
          <w:bCs/>
          <w:sz w:val="24"/>
          <w:szCs w:val="24"/>
        </w:rPr>
        <w:t xml:space="preserve"> report</w:t>
      </w:r>
      <w:r w:rsidR="00092034">
        <w:rPr>
          <w:sz w:val="24"/>
          <w:szCs w:val="24"/>
        </w:rPr>
        <w:t>:</w:t>
      </w:r>
      <w:r>
        <w:rPr>
          <w:sz w:val="24"/>
          <w:szCs w:val="24"/>
        </w:rPr>
        <w:t xml:space="preserve"> Mark Prosser read the minutes of the annual meeting and the BOD meeting of 6/21/25.</w:t>
      </w:r>
      <w:r w:rsidR="00531A32">
        <w:rPr>
          <w:sz w:val="24"/>
          <w:szCs w:val="24"/>
        </w:rPr>
        <w:t xml:space="preserve"> Jan made the motion to approve as written.  The motion was </w:t>
      </w:r>
      <w:proofErr w:type="gramStart"/>
      <w:r w:rsidR="00531A32">
        <w:rPr>
          <w:sz w:val="24"/>
          <w:szCs w:val="24"/>
        </w:rPr>
        <w:t>seconded</w:t>
      </w:r>
      <w:proofErr w:type="gramEnd"/>
      <w:r w:rsidR="00531A32">
        <w:rPr>
          <w:sz w:val="24"/>
          <w:szCs w:val="24"/>
        </w:rPr>
        <w:t xml:space="preserve"> and passed.</w:t>
      </w:r>
    </w:p>
    <w:p w14:paraId="134044E9" w14:textId="5259C918" w:rsidR="00955D52" w:rsidRDefault="00955D52" w:rsidP="000B697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Treasurer</w:t>
      </w:r>
      <w:r w:rsidRPr="00AF2263">
        <w:rPr>
          <w:b/>
          <w:bCs/>
          <w:sz w:val="24"/>
          <w:szCs w:val="24"/>
        </w:rPr>
        <w:t>’s report</w:t>
      </w:r>
      <w:r>
        <w:rPr>
          <w:sz w:val="24"/>
          <w:szCs w:val="24"/>
        </w:rPr>
        <w:t xml:space="preserve">: Jan </w:t>
      </w:r>
      <w:r w:rsidR="006646D6">
        <w:rPr>
          <w:sz w:val="24"/>
          <w:szCs w:val="24"/>
        </w:rPr>
        <w:t>rev</w:t>
      </w:r>
      <w:r w:rsidR="002747C6">
        <w:rPr>
          <w:sz w:val="24"/>
          <w:szCs w:val="24"/>
        </w:rPr>
        <w:t xml:space="preserve">iewed </w:t>
      </w:r>
      <w:r w:rsidR="00106E8E">
        <w:rPr>
          <w:sz w:val="24"/>
          <w:szCs w:val="24"/>
        </w:rPr>
        <w:t>financial</w:t>
      </w:r>
      <w:r w:rsidR="002747C6">
        <w:rPr>
          <w:sz w:val="24"/>
          <w:szCs w:val="24"/>
        </w:rPr>
        <w:t xml:space="preserve"> activity since 6/9/25</w:t>
      </w:r>
      <w:r w:rsidR="00AD2F1D">
        <w:rPr>
          <w:sz w:val="24"/>
          <w:szCs w:val="24"/>
        </w:rPr>
        <w:t xml:space="preserve">. </w:t>
      </w:r>
      <w:r w:rsidR="00106E8E">
        <w:rPr>
          <w:sz w:val="24"/>
          <w:szCs w:val="24"/>
        </w:rPr>
        <w:t xml:space="preserve">We will explore alternatives to </w:t>
      </w:r>
      <w:r w:rsidR="00E5716E">
        <w:rPr>
          <w:sz w:val="24"/>
          <w:szCs w:val="24"/>
        </w:rPr>
        <w:t>keeping the trailer at Ford’s Colony.</w:t>
      </w:r>
    </w:p>
    <w:p w14:paraId="730DBB6F" w14:textId="5672C551" w:rsidR="00A050D9" w:rsidRDefault="00A050D9" w:rsidP="000B6976">
      <w:pPr>
        <w:rPr>
          <w:sz w:val="24"/>
          <w:szCs w:val="24"/>
        </w:rPr>
      </w:pPr>
      <w:r w:rsidRPr="00B06157">
        <w:rPr>
          <w:b/>
          <w:bCs/>
          <w:sz w:val="24"/>
          <w:szCs w:val="24"/>
        </w:rPr>
        <w:t>New Business</w:t>
      </w:r>
      <w:r>
        <w:rPr>
          <w:sz w:val="24"/>
          <w:szCs w:val="24"/>
        </w:rPr>
        <w:t xml:space="preserve">: </w:t>
      </w:r>
      <w:r w:rsidR="007E24FE">
        <w:rPr>
          <w:sz w:val="24"/>
          <w:szCs w:val="24"/>
        </w:rPr>
        <w:t xml:space="preserve">The Spring </w:t>
      </w:r>
      <w:proofErr w:type="gramStart"/>
      <w:r w:rsidR="007E24FE">
        <w:rPr>
          <w:sz w:val="24"/>
          <w:szCs w:val="24"/>
        </w:rPr>
        <w:t>sectional</w:t>
      </w:r>
      <w:proofErr w:type="gramEnd"/>
      <w:r w:rsidR="007E24FE">
        <w:rPr>
          <w:sz w:val="24"/>
          <w:szCs w:val="24"/>
        </w:rPr>
        <w:t xml:space="preserve"> will be held at King </w:t>
      </w:r>
      <w:r w:rsidR="00B06157">
        <w:rPr>
          <w:sz w:val="24"/>
          <w:szCs w:val="24"/>
        </w:rPr>
        <w:t>of</w:t>
      </w:r>
      <w:r w:rsidR="007E24FE">
        <w:rPr>
          <w:sz w:val="24"/>
          <w:szCs w:val="24"/>
        </w:rPr>
        <w:t xml:space="preserve"> Glory on May </w:t>
      </w:r>
      <w:r w:rsidR="00B06157">
        <w:rPr>
          <w:sz w:val="24"/>
          <w:szCs w:val="24"/>
        </w:rPr>
        <w:t xml:space="preserve">7-9. </w:t>
      </w:r>
      <w:r w:rsidR="00DA3454">
        <w:rPr>
          <w:sz w:val="24"/>
          <w:szCs w:val="24"/>
        </w:rPr>
        <w:t xml:space="preserve"> The Board will explore the possibility of holding a </w:t>
      </w:r>
      <w:r w:rsidR="00DC1D60">
        <w:rPr>
          <w:sz w:val="24"/>
          <w:szCs w:val="24"/>
        </w:rPr>
        <w:t>Williamsburg Regional in 2027.</w:t>
      </w:r>
    </w:p>
    <w:tbl>
      <w:tblPr>
        <w:tblW w:w="95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852CC8" w:rsidRPr="00A62896" w14:paraId="2825D15A" w14:textId="77777777" w:rsidTr="00E05782">
        <w:trPr>
          <w:tblCellSpacing w:w="0" w:type="dxa"/>
        </w:trPr>
        <w:tc>
          <w:tcPr>
            <w:tcW w:w="0" w:type="auto"/>
          </w:tcPr>
          <w:p w14:paraId="16A4D4CF" w14:textId="50928A9A" w:rsidR="00E05782" w:rsidRDefault="00DC1D60" w:rsidP="00E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 Prosser </w:t>
            </w:r>
            <w:r w:rsidR="00E05782">
              <w:rPr>
                <w:sz w:val="24"/>
                <w:szCs w:val="24"/>
              </w:rPr>
              <w:t xml:space="preserve">moved to adjourn at </w:t>
            </w:r>
            <w:r w:rsidR="00257017">
              <w:rPr>
                <w:sz w:val="24"/>
                <w:szCs w:val="24"/>
              </w:rPr>
              <w:t>2</w:t>
            </w:r>
            <w:r w:rsidR="00012BB1">
              <w:rPr>
                <w:sz w:val="24"/>
                <w:szCs w:val="24"/>
              </w:rPr>
              <w:t>:</w:t>
            </w:r>
            <w:r w:rsidR="00257017">
              <w:rPr>
                <w:sz w:val="24"/>
                <w:szCs w:val="24"/>
              </w:rPr>
              <w:t>4</w:t>
            </w:r>
            <w:r w:rsidR="00012BB1">
              <w:rPr>
                <w:sz w:val="24"/>
                <w:szCs w:val="24"/>
              </w:rPr>
              <w:t>3</w:t>
            </w:r>
            <w:r w:rsidR="00E05782">
              <w:rPr>
                <w:sz w:val="24"/>
                <w:szCs w:val="24"/>
              </w:rPr>
              <w:t xml:space="preserve"> </w:t>
            </w:r>
            <w:r w:rsidR="00257017">
              <w:rPr>
                <w:sz w:val="24"/>
                <w:szCs w:val="24"/>
              </w:rPr>
              <w:t>P</w:t>
            </w:r>
            <w:r w:rsidR="00E05782">
              <w:rPr>
                <w:sz w:val="24"/>
                <w:szCs w:val="24"/>
              </w:rPr>
              <w:t>M.  The motion was seconded and approved.</w:t>
            </w:r>
          </w:p>
          <w:p w14:paraId="333234F1" w14:textId="673CF278" w:rsidR="00852CC8" w:rsidRPr="00A62896" w:rsidRDefault="00E05782" w:rsidP="00E05782">
            <w:pPr>
              <w:spacing w:line="278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Respectably submitted by Mark Prosser, Secretary on </w:t>
            </w:r>
            <w:r w:rsidR="00176A6E">
              <w:rPr>
                <w:sz w:val="24"/>
                <w:szCs w:val="24"/>
              </w:rPr>
              <w:t>September</w:t>
            </w:r>
            <w:r w:rsidR="000D239D">
              <w:rPr>
                <w:sz w:val="24"/>
                <w:szCs w:val="24"/>
              </w:rPr>
              <w:t xml:space="preserve"> </w:t>
            </w:r>
            <w:r w:rsidR="00176A6E">
              <w:rPr>
                <w:sz w:val="24"/>
                <w:szCs w:val="24"/>
              </w:rPr>
              <w:t>1</w:t>
            </w:r>
            <w:r w:rsidR="000D239D">
              <w:rPr>
                <w:sz w:val="24"/>
                <w:szCs w:val="24"/>
              </w:rPr>
              <w:t>1</w:t>
            </w:r>
            <w:r w:rsidR="00C14A88">
              <w:rPr>
                <w:sz w:val="24"/>
                <w:szCs w:val="24"/>
              </w:rPr>
              <w:t>,</w:t>
            </w:r>
            <w:r w:rsidRPr="00C636E6">
              <w:rPr>
                <w:sz w:val="24"/>
                <w:szCs w:val="24"/>
              </w:rPr>
              <w:t xml:space="preserve"> 2025</w:t>
            </w:r>
          </w:p>
        </w:tc>
      </w:tr>
      <w:tr w:rsidR="00852CC8" w:rsidRPr="00A62896" w14:paraId="3947350B" w14:textId="77777777" w:rsidTr="00E05782">
        <w:trPr>
          <w:tblCellSpacing w:w="0" w:type="dxa"/>
        </w:trPr>
        <w:tc>
          <w:tcPr>
            <w:tcW w:w="0" w:type="auto"/>
          </w:tcPr>
          <w:p w14:paraId="4DDD2E54" w14:textId="35537B9B" w:rsidR="00852CC8" w:rsidRPr="00A62896" w:rsidRDefault="00852CC8" w:rsidP="00F91F4F">
            <w:pPr>
              <w:spacing w:line="27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52CC8" w:rsidRPr="00A62896" w14:paraId="28D0EBE5" w14:textId="77777777" w:rsidTr="00E05782">
        <w:trPr>
          <w:tblCellSpacing w:w="0" w:type="dxa"/>
        </w:trPr>
        <w:tc>
          <w:tcPr>
            <w:tcW w:w="0" w:type="auto"/>
          </w:tcPr>
          <w:p w14:paraId="7BCAA961" w14:textId="5EB9A8D9" w:rsidR="00852CC8" w:rsidRPr="00A62896" w:rsidRDefault="00852CC8" w:rsidP="00F91F4F">
            <w:pPr>
              <w:spacing w:line="27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52CC8" w:rsidRPr="00A62896" w14:paraId="17E10030" w14:textId="77777777" w:rsidTr="00E05782">
        <w:trPr>
          <w:tblCellSpacing w:w="0" w:type="dxa"/>
        </w:trPr>
        <w:tc>
          <w:tcPr>
            <w:tcW w:w="0" w:type="auto"/>
          </w:tcPr>
          <w:p w14:paraId="71F67B31" w14:textId="4C8884D3" w:rsidR="00852CC8" w:rsidRPr="00A62896" w:rsidRDefault="00852CC8" w:rsidP="00F91F4F">
            <w:pPr>
              <w:spacing w:line="27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52CC8" w:rsidRPr="00A62896" w14:paraId="4366259C" w14:textId="77777777" w:rsidTr="00E05782">
        <w:trPr>
          <w:tblCellSpacing w:w="0" w:type="dxa"/>
        </w:trPr>
        <w:tc>
          <w:tcPr>
            <w:tcW w:w="0" w:type="auto"/>
          </w:tcPr>
          <w:p w14:paraId="2DD0EECE" w14:textId="138F67DF" w:rsidR="00852CC8" w:rsidRPr="00A62896" w:rsidRDefault="00852CC8" w:rsidP="00F91F4F">
            <w:pPr>
              <w:spacing w:line="27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52CC8" w:rsidRPr="00A62896" w14:paraId="464FDEF0" w14:textId="77777777" w:rsidTr="00E05782">
        <w:trPr>
          <w:tblCellSpacing w:w="0" w:type="dxa"/>
        </w:trPr>
        <w:tc>
          <w:tcPr>
            <w:tcW w:w="0" w:type="auto"/>
          </w:tcPr>
          <w:p w14:paraId="40BDA42B" w14:textId="3AB99479" w:rsidR="00852CC8" w:rsidRPr="00A62896" w:rsidRDefault="00852CC8" w:rsidP="00F91F4F">
            <w:pPr>
              <w:spacing w:line="27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52CC8" w:rsidRPr="00A62896" w14:paraId="05A2394B" w14:textId="77777777" w:rsidTr="00E05782">
        <w:trPr>
          <w:tblCellSpacing w:w="0" w:type="dxa"/>
        </w:trPr>
        <w:tc>
          <w:tcPr>
            <w:tcW w:w="0" w:type="auto"/>
          </w:tcPr>
          <w:p w14:paraId="01286473" w14:textId="7F90A415" w:rsidR="00852CC8" w:rsidRPr="00A62896" w:rsidRDefault="00852CC8" w:rsidP="00F91F4F">
            <w:pPr>
              <w:spacing w:line="278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47CC2CE" w14:textId="7CA5BEDD" w:rsidR="00050997" w:rsidRPr="00050997" w:rsidRDefault="00050997" w:rsidP="00674B91">
      <w:pPr>
        <w:rPr>
          <w:rFonts w:cstheme="minorHAnsi"/>
          <w:sz w:val="28"/>
          <w:szCs w:val="28"/>
        </w:rPr>
      </w:pPr>
    </w:p>
    <w:sectPr w:rsidR="00050997" w:rsidRPr="00050997" w:rsidSect="006F78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CD39" w14:textId="77777777" w:rsidR="000F2B36" w:rsidRDefault="000F2B36">
      <w:pPr>
        <w:spacing w:after="0" w:line="240" w:lineRule="auto"/>
      </w:pPr>
      <w:r>
        <w:separator/>
      </w:r>
    </w:p>
  </w:endnote>
  <w:endnote w:type="continuationSeparator" w:id="0">
    <w:p w14:paraId="070AFB8F" w14:textId="77777777" w:rsidR="000F2B36" w:rsidRDefault="000F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E01F" w14:textId="77777777" w:rsidR="005A2ABF" w:rsidRDefault="005A2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321C" w14:textId="0233FE46" w:rsidR="7B96E57F" w:rsidRDefault="7B96E57F" w:rsidP="7B96E5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62DF" w14:textId="77777777" w:rsidR="005A2ABF" w:rsidRDefault="005A2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A0556" w14:textId="77777777" w:rsidR="000F2B36" w:rsidRDefault="000F2B36">
      <w:pPr>
        <w:spacing w:after="0" w:line="240" w:lineRule="auto"/>
      </w:pPr>
      <w:r>
        <w:separator/>
      </w:r>
    </w:p>
  </w:footnote>
  <w:footnote w:type="continuationSeparator" w:id="0">
    <w:p w14:paraId="69441967" w14:textId="77777777" w:rsidR="000F2B36" w:rsidRDefault="000F2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A413" w14:textId="77777777" w:rsidR="005A2ABF" w:rsidRDefault="005A2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12F3" w14:textId="56352307" w:rsidR="7B96E57F" w:rsidRDefault="7B96E57F" w:rsidP="7B96E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93D6" w14:textId="77777777" w:rsidR="005A2ABF" w:rsidRDefault="005A2A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97"/>
    <w:rsid w:val="00006EF8"/>
    <w:rsid w:val="00010A7A"/>
    <w:rsid w:val="00012BB1"/>
    <w:rsid w:val="00017A3E"/>
    <w:rsid w:val="00037F33"/>
    <w:rsid w:val="000433D5"/>
    <w:rsid w:val="0004455D"/>
    <w:rsid w:val="00045CC3"/>
    <w:rsid w:val="00050997"/>
    <w:rsid w:val="0005270D"/>
    <w:rsid w:val="00052B92"/>
    <w:rsid w:val="00057601"/>
    <w:rsid w:val="00057FB6"/>
    <w:rsid w:val="000676A8"/>
    <w:rsid w:val="00074523"/>
    <w:rsid w:val="00090CA1"/>
    <w:rsid w:val="00092034"/>
    <w:rsid w:val="00095CA0"/>
    <w:rsid w:val="000A29B7"/>
    <w:rsid w:val="000A5111"/>
    <w:rsid w:val="000A68E5"/>
    <w:rsid w:val="000A7B3C"/>
    <w:rsid w:val="000B273E"/>
    <w:rsid w:val="000B46AA"/>
    <w:rsid w:val="000B62D8"/>
    <w:rsid w:val="000B6976"/>
    <w:rsid w:val="000B7022"/>
    <w:rsid w:val="000C4146"/>
    <w:rsid w:val="000D1889"/>
    <w:rsid w:val="000D239D"/>
    <w:rsid w:val="000D7F9D"/>
    <w:rsid w:val="000E089F"/>
    <w:rsid w:val="000F2B36"/>
    <w:rsid w:val="00100DF9"/>
    <w:rsid w:val="00106E8E"/>
    <w:rsid w:val="00107328"/>
    <w:rsid w:val="00110DCF"/>
    <w:rsid w:val="00111C6D"/>
    <w:rsid w:val="00116A5C"/>
    <w:rsid w:val="001232EF"/>
    <w:rsid w:val="00137D17"/>
    <w:rsid w:val="00143111"/>
    <w:rsid w:val="0015117E"/>
    <w:rsid w:val="001517A4"/>
    <w:rsid w:val="00153667"/>
    <w:rsid w:val="0015754A"/>
    <w:rsid w:val="0016017A"/>
    <w:rsid w:val="001636EB"/>
    <w:rsid w:val="001656D3"/>
    <w:rsid w:val="00165FB8"/>
    <w:rsid w:val="00174F34"/>
    <w:rsid w:val="00176A0A"/>
    <w:rsid w:val="00176A6E"/>
    <w:rsid w:val="00181C4A"/>
    <w:rsid w:val="0018556B"/>
    <w:rsid w:val="0018623E"/>
    <w:rsid w:val="001869B0"/>
    <w:rsid w:val="001A702D"/>
    <w:rsid w:val="001D5E7D"/>
    <w:rsid w:val="001E1BFC"/>
    <w:rsid w:val="001E3039"/>
    <w:rsid w:val="001E456C"/>
    <w:rsid w:val="001F4C1A"/>
    <w:rsid w:val="001F7925"/>
    <w:rsid w:val="001F79A1"/>
    <w:rsid w:val="001F7E03"/>
    <w:rsid w:val="002076A2"/>
    <w:rsid w:val="002100EB"/>
    <w:rsid w:val="00211A8C"/>
    <w:rsid w:val="0021206E"/>
    <w:rsid w:val="00220405"/>
    <w:rsid w:val="002268EA"/>
    <w:rsid w:val="00233B3A"/>
    <w:rsid w:val="00233F55"/>
    <w:rsid w:val="00236E81"/>
    <w:rsid w:val="00244B28"/>
    <w:rsid w:val="00244B47"/>
    <w:rsid w:val="00254634"/>
    <w:rsid w:val="00257017"/>
    <w:rsid w:val="002629DA"/>
    <w:rsid w:val="00266357"/>
    <w:rsid w:val="002747C6"/>
    <w:rsid w:val="00275093"/>
    <w:rsid w:val="00276988"/>
    <w:rsid w:val="00284D15"/>
    <w:rsid w:val="00292DF8"/>
    <w:rsid w:val="002930A5"/>
    <w:rsid w:val="00293B83"/>
    <w:rsid w:val="00294EDF"/>
    <w:rsid w:val="0029735A"/>
    <w:rsid w:val="002B4041"/>
    <w:rsid w:val="002B5131"/>
    <w:rsid w:val="002C0191"/>
    <w:rsid w:val="002C726F"/>
    <w:rsid w:val="002D3A35"/>
    <w:rsid w:val="002D4044"/>
    <w:rsid w:val="002E1DA5"/>
    <w:rsid w:val="002E5B41"/>
    <w:rsid w:val="002F396A"/>
    <w:rsid w:val="0030088D"/>
    <w:rsid w:val="0030364B"/>
    <w:rsid w:val="00304C2E"/>
    <w:rsid w:val="00314D59"/>
    <w:rsid w:val="00316753"/>
    <w:rsid w:val="00327F59"/>
    <w:rsid w:val="003328E7"/>
    <w:rsid w:val="00333F73"/>
    <w:rsid w:val="0034167F"/>
    <w:rsid w:val="00344729"/>
    <w:rsid w:val="003468A9"/>
    <w:rsid w:val="003521EA"/>
    <w:rsid w:val="0035533D"/>
    <w:rsid w:val="00356636"/>
    <w:rsid w:val="00364203"/>
    <w:rsid w:val="00371A75"/>
    <w:rsid w:val="00384744"/>
    <w:rsid w:val="00391BDA"/>
    <w:rsid w:val="003A17F0"/>
    <w:rsid w:val="003B03F4"/>
    <w:rsid w:val="003B080E"/>
    <w:rsid w:val="003B1F06"/>
    <w:rsid w:val="003B5501"/>
    <w:rsid w:val="003C63B5"/>
    <w:rsid w:val="003D7DFF"/>
    <w:rsid w:val="003E2166"/>
    <w:rsid w:val="003E4453"/>
    <w:rsid w:val="003E59AD"/>
    <w:rsid w:val="003F2213"/>
    <w:rsid w:val="003F3438"/>
    <w:rsid w:val="0040282F"/>
    <w:rsid w:val="00406D2B"/>
    <w:rsid w:val="004078FC"/>
    <w:rsid w:val="00411033"/>
    <w:rsid w:val="00411BD3"/>
    <w:rsid w:val="004311FD"/>
    <w:rsid w:val="00437801"/>
    <w:rsid w:val="00451C3A"/>
    <w:rsid w:val="00457753"/>
    <w:rsid w:val="00461B56"/>
    <w:rsid w:val="004757A1"/>
    <w:rsid w:val="00476C83"/>
    <w:rsid w:val="0048484D"/>
    <w:rsid w:val="004A59F5"/>
    <w:rsid w:val="004A7151"/>
    <w:rsid w:val="004B469F"/>
    <w:rsid w:val="004B4773"/>
    <w:rsid w:val="004B5AFC"/>
    <w:rsid w:val="004B5ED6"/>
    <w:rsid w:val="004C29E4"/>
    <w:rsid w:val="004D0FA3"/>
    <w:rsid w:val="004E7F40"/>
    <w:rsid w:val="005045A7"/>
    <w:rsid w:val="0050500D"/>
    <w:rsid w:val="0051156F"/>
    <w:rsid w:val="00511646"/>
    <w:rsid w:val="00514866"/>
    <w:rsid w:val="00527652"/>
    <w:rsid w:val="00531A32"/>
    <w:rsid w:val="005355F5"/>
    <w:rsid w:val="005421B6"/>
    <w:rsid w:val="0054747D"/>
    <w:rsid w:val="00553FC1"/>
    <w:rsid w:val="005554A3"/>
    <w:rsid w:val="00555BAE"/>
    <w:rsid w:val="00556D53"/>
    <w:rsid w:val="00576B68"/>
    <w:rsid w:val="005962D2"/>
    <w:rsid w:val="005A2ABF"/>
    <w:rsid w:val="005A431D"/>
    <w:rsid w:val="005B2F15"/>
    <w:rsid w:val="005B42F4"/>
    <w:rsid w:val="005B468F"/>
    <w:rsid w:val="005C2B1D"/>
    <w:rsid w:val="005C51C0"/>
    <w:rsid w:val="005C7067"/>
    <w:rsid w:val="005D29D8"/>
    <w:rsid w:val="005D3F20"/>
    <w:rsid w:val="005D5E9C"/>
    <w:rsid w:val="005E44BA"/>
    <w:rsid w:val="005F30B6"/>
    <w:rsid w:val="005F3F7F"/>
    <w:rsid w:val="006142A1"/>
    <w:rsid w:val="0062103E"/>
    <w:rsid w:val="0064754F"/>
    <w:rsid w:val="00647A53"/>
    <w:rsid w:val="00660535"/>
    <w:rsid w:val="006611ED"/>
    <w:rsid w:val="006617BE"/>
    <w:rsid w:val="00662387"/>
    <w:rsid w:val="006646D6"/>
    <w:rsid w:val="00666B0D"/>
    <w:rsid w:val="0066734B"/>
    <w:rsid w:val="0067388E"/>
    <w:rsid w:val="00674B91"/>
    <w:rsid w:val="00685433"/>
    <w:rsid w:val="006876FB"/>
    <w:rsid w:val="00690642"/>
    <w:rsid w:val="006A1E9A"/>
    <w:rsid w:val="006B4376"/>
    <w:rsid w:val="006C24BB"/>
    <w:rsid w:val="006C31B6"/>
    <w:rsid w:val="006C3774"/>
    <w:rsid w:val="006D238A"/>
    <w:rsid w:val="006D4EAC"/>
    <w:rsid w:val="006D680C"/>
    <w:rsid w:val="006E2DFB"/>
    <w:rsid w:val="006E56BA"/>
    <w:rsid w:val="006E65A1"/>
    <w:rsid w:val="006F5191"/>
    <w:rsid w:val="006F789A"/>
    <w:rsid w:val="00713B55"/>
    <w:rsid w:val="00722A20"/>
    <w:rsid w:val="00751FB5"/>
    <w:rsid w:val="007538C3"/>
    <w:rsid w:val="00753DDB"/>
    <w:rsid w:val="00761E56"/>
    <w:rsid w:val="00767087"/>
    <w:rsid w:val="00772769"/>
    <w:rsid w:val="00772CD2"/>
    <w:rsid w:val="0077665C"/>
    <w:rsid w:val="0078069A"/>
    <w:rsid w:val="0078298C"/>
    <w:rsid w:val="0079218B"/>
    <w:rsid w:val="007B44FE"/>
    <w:rsid w:val="007D5B91"/>
    <w:rsid w:val="007E24FE"/>
    <w:rsid w:val="007F0741"/>
    <w:rsid w:val="007F657D"/>
    <w:rsid w:val="007F6988"/>
    <w:rsid w:val="008103CB"/>
    <w:rsid w:val="00810B71"/>
    <w:rsid w:val="008259F2"/>
    <w:rsid w:val="0082658E"/>
    <w:rsid w:val="0082739D"/>
    <w:rsid w:val="008276E0"/>
    <w:rsid w:val="00827B60"/>
    <w:rsid w:val="00830F51"/>
    <w:rsid w:val="0083575F"/>
    <w:rsid w:val="00836616"/>
    <w:rsid w:val="008529AB"/>
    <w:rsid w:val="00852CC8"/>
    <w:rsid w:val="00861127"/>
    <w:rsid w:val="00865CB6"/>
    <w:rsid w:val="00866F1E"/>
    <w:rsid w:val="00867EAB"/>
    <w:rsid w:val="00875A08"/>
    <w:rsid w:val="00875B4D"/>
    <w:rsid w:val="008903CE"/>
    <w:rsid w:val="00895B6D"/>
    <w:rsid w:val="008C03C7"/>
    <w:rsid w:val="008C1A32"/>
    <w:rsid w:val="008D7254"/>
    <w:rsid w:val="008E0E99"/>
    <w:rsid w:val="008E39F9"/>
    <w:rsid w:val="008E42EA"/>
    <w:rsid w:val="008E542A"/>
    <w:rsid w:val="0090157C"/>
    <w:rsid w:val="00912A3C"/>
    <w:rsid w:val="00934A06"/>
    <w:rsid w:val="00940951"/>
    <w:rsid w:val="009554CF"/>
    <w:rsid w:val="00955D52"/>
    <w:rsid w:val="00957579"/>
    <w:rsid w:val="009628D4"/>
    <w:rsid w:val="009673FC"/>
    <w:rsid w:val="009835AD"/>
    <w:rsid w:val="0099349F"/>
    <w:rsid w:val="00994C08"/>
    <w:rsid w:val="009B0322"/>
    <w:rsid w:val="009B4D7E"/>
    <w:rsid w:val="009C31F0"/>
    <w:rsid w:val="009E2202"/>
    <w:rsid w:val="009E5279"/>
    <w:rsid w:val="009E7168"/>
    <w:rsid w:val="009F01CE"/>
    <w:rsid w:val="009F13B1"/>
    <w:rsid w:val="00A03073"/>
    <w:rsid w:val="00A050D9"/>
    <w:rsid w:val="00A10146"/>
    <w:rsid w:val="00A13991"/>
    <w:rsid w:val="00A14533"/>
    <w:rsid w:val="00A25007"/>
    <w:rsid w:val="00A33616"/>
    <w:rsid w:val="00A46078"/>
    <w:rsid w:val="00A479E5"/>
    <w:rsid w:val="00A55F02"/>
    <w:rsid w:val="00A616C8"/>
    <w:rsid w:val="00A70C55"/>
    <w:rsid w:val="00A76CBB"/>
    <w:rsid w:val="00A803A5"/>
    <w:rsid w:val="00A866B4"/>
    <w:rsid w:val="00AB77A9"/>
    <w:rsid w:val="00AC51D1"/>
    <w:rsid w:val="00AD2F1D"/>
    <w:rsid w:val="00AD784B"/>
    <w:rsid w:val="00AE24BB"/>
    <w:rsid w:val="00AE4119"/>
    <w:rsid w:val="00AF2263"/>
    <w:rsid w:val="00AF2C23"/>
    <w:rsid w:val="00B044F7"/>
    <w:rsid w:val="00B0545D"/>
    <w:rsid w:val="00B05AB5"/>
    <w:rsid w:val="00B06157"/>
    <w:rsid w:val="00B1124B"/>
    <w:rsid w:val="00B11B6A"/>
    <w:rsid w:val="00B133B9"/>
    <w:rsid w:val="00B16F78"/>
    <w:rsid w:val="00B21FDC"/>
    <w:rsid w:val="00B23507"/>
    <w:rsid w:val="00B36509"/>
    <w:rsid w:val="00B43FDE"/>
    <w:rsid w:val="00B5010D"/>
    <w:rsid w:val="00B63FE0"/>
    <w:rsid w:val="00B64598"/>
    <w:rsid w:val="00B82CD1"/>
    <w:rsid w:val="00B91C26"/>
    <w:rsid w:val="00B93E61"/>
    <w:rsid w:val="00B94276"/>
    <w:rsid w:val="00BB7FC8"/>
    <w:rsid w:val="00BC29C6"/>
    <w:rsid w:val="00BC2D65"/>
    <w:rsid w:val="00BC4A70"/>
    <w:rsid w:val="00BD73D1"/>
    <w:rsid w:val="00BF371D"/>
    <w:rsid w:val="00C046EA"/>
    <w:rsid w:val="00C06D4C"/>
    <w:rsid w:val="00C14A52"/>
    <w:rsid w:val="00C14A88"/>
    <w:rsid w:val="00C235EC"/>
    <w:rsid w:val="00C25162"/>
    <w:rsid w:val="00C35AAE"/>
    <w:rsid w:val="00C37E19"/>
    <w:rsid w:val="00C46B4B"/>
    <w:rsid w:val="00C5731A"/>
    <w:rsid w:val="00C636E6"/>
    <w:rsid w:val="00C6512E"/>
    <w:rsid w:val="00C90148"/>
    <w:rsid w:val="00C90A9E"/>
    <w:rsid w:val="00CA11CD"/>
    <w:rsid w:val="00CB0C83"/>
    <w:rsid w:val="00CB62BD"/>
    <w:rsid w:val="00CC404F"/>
    <w:rsid w:val="00CE26D7"/>
    <w:rsid w:val="00CE388B"/>
    <w:rsid w:val="00CE779B"/>
    <w:rsid w:val="00CF1649"/>
    <w:rsid w:val="00CF2B72"/>
    <w:rsid w:val="00CF78EF"/>
    <w:rsid w:val="00D00402"/>
    <w:rsid w:val="00D06762"/>
    <w:rsid w:val="00D1482D"/>
    <w:rsid w:val="00D14D86"/>
    <w:rsid w:val="00D152F2"/>
    <w:rsid w:val="00D240E0"/>
    <w:rsid w:val="00D2413C"/>
    <w:rsid w:val="00D265A5"/>
    <w:rsid w:val="00D37FCF"/>
    <w:rsid w:val="00D63D09"/>
    <w:rsid w:val="00D67B3F"/>
    <w:rsid w:val="00D735F3"/>
    <w:rsid w:val="00D7382C"/>
    <w:rsid w:val="00D74901"/>
    <w:rsid w:val="00D74BAC"/>
    <w:rsid w:val="00D752A7"/>
    <w:rsid w:val="00D86865"/>
    <w:rsid w:val="00D92CDA"/>
    <w:rsid w:val="00DA0320"/>
    <w:rsid w:val="00DA1021"/>
    <w:rsid w:val="00DA1835"/>
    <w:rsid w:val="00DA3454"/>
    <w:rsid w:val="00DB5515"/>
    <w:rsid w:val="00DC1D60"/>
    <w:rsid w:val="00DD0608"/>
    <w:rsid w:val="00DD2382"/>
    <w:rsid w:val="00DD2615"/>
    <w:rsid w:val="00DD5A44"/>
    <w:rsid w:val="00E05782"/>
    <w:rsid w:val="00E16883"/>
    <w:rsid w:val="00E337D5"/>
    <w:rsid w:val="00E3682D"/>
    <w:rsid w:val="00E523CB"/>
    <w:rsid w:val="00E570C1"/>
    <w:rsid w:val="00E5716E"/>
    <w:rsid w:val="00E70A80"/>
    <w:rsid w:val="00E83398"/>
    <w:rsid w:val="00E84857"/>
    <w:rsid w:val="00E85A01"/>
    <w:rsid w:val="00EA16CE"/>
    <w:rsid w:val="00EA5631"/>
    <w:rsid w:val="00EA6EE4"/>
    <w:rsid w:val="00EC1DD4"/>
    <w:rsid w:val="00ED09AA"/>
    <w:rsid w:val="00EE4308"/>
    <w:rsid w:val="00EE457D"/>
    <w:rsid w:val="00EE4814"/>
    <w:rsid w:val="00EE56B8"/>
    <w:rsid w:val="00EF4F69"/>
    <w:rsid w:val="00EF7B74"/>
    <w:rsid w:val="00F043A1"/>
    <w:rsid w:val="00F06C8C"/>
    <w:rsid w:val="00F22235"/>
    <w:rsid w:val="00F3114E"/>
    <w:rsid w:val="00F45483"/>
    <w:rsid w:val="00F50824"/>
    <w:rsid w:val="00F7770D"/>
    <w:rsid w:val="00F912D8"/>
    <w:rsid w:val="00FA35D9"/>
    <w:rsid w:val="00FA4889"/>
    <w:rsid w:val="00FB01F0"/>
    <w:rsid w:val="00FB54FE"/>
    <w:rsid w:val="00FC0C73"/>
    <w:rsid w:val="00FC15AB"/>
    <w:rsid w:val="00FC6F9D"/>
    <w:rsid w:val="00FD09C0"/>
    <w:rsid w:val="00FD1041"/>
    <w:rsid w:val="00FD3F6D"/>
    <w:rsid w:val="00FD4B38"/>
    <w:rsid w:val="00FD4D40"/>
    <w:rsid w:val="00FE7AB8"/>
    <w:rsid w:val="00FF0F64"/>
    <w:rsid w:val="00FF401D"/>
    <w:rsid w:val="00FF7906"/>
    <w:rsid w:val="48A72FE8"/>
    <w:rsid w:val="7B96E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562D5"/>
  <w15:docId w15:val="{BEE0FA38-7A68-489F-ADB4-3D649AB7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7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241</Words>
  <Characters>1292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Hoopengardner</dc:creator>
  <cp:keywords/>
  <dc:description/>
  <cp:lastModifiedBy>Mark Prosser</cp:lastModifiedBy>
  <cp:revision>56</cp:revision>
  <cp:lastPrinted>2025-05-10T00:13:00Z</cp:lastPrinted>
  <dcterms:created xsi:type="dcterms:W3CDTF">2025-09-11T19:25:00Z</dcterms:created>
  <dcterms:modified xsi:type="dcterms:W3CDTF">2025-11-03T20:53:00Z</dcterms:modified>
</cp:coreProperties>
</file>